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B9BF6" w14:textId="77777777" w:rsidR="00192B7F" w:rsidRDefault="001910AE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附件8</w:t>
      </w:r>
    </w:p>
    <w:p w14:paraId="7F4AF2DF" w14:textId="77777777" w:rsidR="00192B7F" w:rsidRDefault="00192B7F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14:paraId="7954524A" w14:textId="77777777" w:rsidR="00192B7F" w:rsidRDefault="001910AE">
      <w:pPr>
        <w:spacing w:line="580" w:lineRule="exact"/>
        <w:jc w:val="center"/>
        <w:textAlignment w:val="baseline"/>
        <w:rPr>
          <w:rFonts w:ascii="方正小标宋_GBK" w:eastAsia="方正小标宋_GBK" w:hAnsi="方正小标宋_GBK" w:cs="方正小标宋_GBK"/>
          <w:spacing w:val="-8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pacing w:val="-8"/>
          <w:sz w:val="44"/>
          <w:szCs w:val="44"/>
        </w:rPr>
        <w:t>职业技能培训学校设立（分立、合并）承诺书</w:t>
      </w:r>
    </w:p>
    <w:p w14:paraId="32E5D5B2" w14:textId="77777777" w:rsidR="00192B7F" w:rsidRDefault="00192B7F">
      <w:pPr>
        <w:spacing w:line="580" w:lineRule="exact"/>
        <w:jc w:val="center"/>
        <w:textAlignment w:val="baseline"/>
        <w:rPr>
          <w:b/>
          <w:spacing w:val="-8"/>
          <w:sz w:val="48"/>
        </w:rPr>
      </w:pPr>
    </w:p>
    <w:p w14:paraId="3643EE66" w14:textId="77777777" w:rsidR="00192B7F" w:rsidRDefault="001910AE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行政审批服务管理部门</w:t>
      </w:r>
      <w:r>
        <w:rPr>
          <w:rFonts w:ascii="仿宋" w:eastAsia="仿宋" w:hAnsi="仿宋" w:cs="仿宋" w:hint="eastAsia"/>
          <w:sz w:val="32"/>
          <w:szCs w:val="32"/>
        </w:rPr>
        <w:t>）：</w:t>
      </w:r>
    </w:p>
    <w:p w14:paraId="671D85A3" w14:textId="77777777" w:rsidR="00192B7F" w:rsidRDefault="001910AE">
      <w:pPr>
        <w:spacing w:line="5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32"/>
          <w:szCs w:val="32"/>
        </w:rPr>
        <w:t>（学校名称）根据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《宁夏回族自治区民办职业技能培训学校管理办法》规定，做出以下承诺：</w:t>
      </w:r>
    </w:p>
    <w:p w14:paraId="729C9C19" w14:textId="77777777" w:rsidR="00192B7F" w:rsidRDefault="001910AE">
      <w:pPr>
        <w:spacing w:line="580" w:lineRule="exact"/>
        <w:ind w:leftChars="77" w:left="162" w:firstLineChars="150" w:firstLine="480"/>
        <w:rPr>
          <w:rFonts w:ascii="仿宋_GB2312" w:eastAsia="仿宋_GB2312" w:cs="宋体"/>
          <w:kern w:val="0"/>
          <w:sz w:val="32"/>
          <w:szCs w:val="32"/>
          <w:u w:val="single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□1.学校董（理）事会、监事会或者其他形式的决策、监督机构共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人，其中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cs="宋体" w:hint="eastAsia"/>
          <w:kern w:val="0"/>
          <w:sz w:val="32"/>
          <w:szCs w:val="32"/>
        </w:rPr>
        <w:t>名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董事、理事或者监事具有5年以上的教育教学经历； </w:t>
      </w:r>
    </w:p>
    <w:p w14:paraId="7D1D5BC5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□2.学校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负责人（校长）具有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学历及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专业技术职称或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国家职业资格，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年职业教育教学经历，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年职业教育管理经历；</w:t>
      </w:r>
    </w:p>
    <w:p w14:paraId="6A569BF6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□3.学校具有能够满足教学需要的稳定的办学场地和教学用房。</w:t>
      </w:r>
    </w:p>
    <w:p w14:paraId="17AA0EE7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（1）学校面积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平米，其中教学面积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平米，实操场地符合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职业（工种）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级的国家职业技能标准要求，具有满足教学和技能训练需要的教学、实习、实验设施和设备。</w:t>
      </w:r>
    </w:p>
    <w:p w14:paraId="720A61EC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（2）房屋产权清晰，租用期或使用期限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年，适合办学，无消防、安全隐患，教室和办公室设在一处。</w:t>
      </w:r>
    </w:p>
    <w:p w14:paraId="135B88CF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（3）学校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是/否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招收住宿学生，食宿场所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是/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符合</w:t>
      </w:r>
      <w:proofErr w:type="gramEnd"/>
      <w:r>
        <w:rPr>
          <w:rFonts w:ascii="仿宋_GB2312" w:eastAsia="仿宋_GB2312" w:hAnsi="宋体" w:cs="宋体" w:hint="eastAsia"/>
          <w:kern w:val="0"/>
          <w:sz w:val="32"/>
          <w:szCs w:val="32"/>
        </w:rPr>
        <w:t>环保、安全、消防、卫生等有关规定。</w:t>
      </w:r>
    </w:p>
    <w:p w14:paraId="399C1A3B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□4.学校制订了办学章程，依据国家职业技能标准选用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教材、编制教学大纲、安排教学计划。</w:t>
      </w:r>
    </w:p>
    <w:p w14:paraId="34A729A4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□5.学校申请的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职业（工种）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cs="宋体" w:hint="eastAsia"/>
          <w:kern w:val="0"/>
          <w:sz w:val="32"/>
          <w:szCs w:val="32"/>
        </w:rPr>
        <w:t>级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名具有教师上岗资格证书的专职理论教师和实习指导教师。</w:t>
      </w:r>
    </w:p>
    <w:p w14:paraId="0BF55B1D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□初级培训，理论教师具有相关专业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学历，实习指导教师同时具有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技能水平或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专业技术职称，且连续从事本专业或工种实践教学工作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年以上。</w:t>
      </w:r>
    </w:p>
    <w:p w14:paraId="5EB5158A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□中级培训，理论教师具有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专业学历，实习指导教师具有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技能水平或相应专业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专业技术职称，且连续从事本专业或工种实践教学工作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年以上。</w:t>
      </w:r>
    </w:p>
    <w:p w14:paraId="64083D33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□高级培训，理论教师具有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学历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。实习指导教师具有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学历，同时具有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技能水平或相应专业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专业技术职称，且连续从事本专业或工种实践教学工作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年以上。</w:t>
      </w:r>
    </w:p>
    <w:p w14:paraId="2B20C736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□6.学校具有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名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</w:rPr>
        <w:t>学历,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</w:rPr>
        <w:t>专业技术职称或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</w:rPr>
        <w:t>国家职业资格（技能等级）,且有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</w:rPr>
        <w:t>年职业教育培训工作经历的专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职行政管理人员</w:t>
      </w:r>
      <w:r>
        <w:rPr>
          <w:rFonts w:ascii="仿宋_GB2312" w:eastAsia="仿宋_GB2312" w:hint="eastAsia"/>
          <w:sz w:val="32"/>
        </w:rPr>
        <w:t>。</w:t>
      </w:r>
    </w:p>
    <w:p w14:paraId="23873BDC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□7.学校配备专职财务人员。</w:t>
      </w:r>
    </w:p>
    <w:p w14:paraId="16102737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□8.学校举办者是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14:paraId="04BD169E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□9.学校经上级主管部门同意办学（仅限单位办学）。</w:t>
      </w:r>
    </w:p>
    <w:p w14:paraId="65195043" w14:textId="77777777" w:rsidR="00192B7F" w:rsidRDefault="001910AE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□10.学校决策机构人员、校长、财会人员、教职工学历、职称、职业资格（技能等级）符合《宁夏回族自治区民办职业技能培训学校管理办法》第十一条规定。</w:t>
      </w:r>
    </w:p>
    <w:p w14:paraId="17290245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□11.学校场地、教学设施、设备属于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自购/租赁/赠与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购置（租赁、赠与）手续完备。</w:t>
      </w:r>
    </w:p>
    <w:p w14:paraId="1B48C212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b/>
          <w:spacing w:val="-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*</w:t>
      </w:r>
      <w:r>
        <w:rPr>
          <w:rFonts w:ascii="仿宋_GB2312" w:eastAsia="仿宋_GB2312" w:hAnsi="宋体" w:cs="宋体" w:hint="eastAsia"/>
          <w:b/>
          <w:spacing w:val="-6"/>
          <w:kern w:val="0"/>
          <w:sz w:val="32"/>
          <w:szCs w:val="32"/>
        </w:rPr>
        <w:t>各职业（工种）《职业技能培训学校标准化设置承诺》附后。</w:t>
      </w:r>
    </w:p>
    <w:p w14:paraId="5149FE6F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以上信息与办学实际情况一致、真实有效,师资、场地、设施、设备符合法律法规和国家职业技能标准要求，</w:t>
      </w:r>
      <w:r>
        <w:rPr>
          <w:rFonts w:ascii="仿宋_GB2312" w:eastAsia="仿宋_GB2312" w:cs="宋体" w:hint="eastAsia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cs="宋体" w:hint="eastAsia"/>
          <w:kern w:val="0"/>
          <w:sz w:val="32"/>
          <w:szCs w:val="32"/>
        </w:rPr>
        <w:t>（承诺人）将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承担一切不实承诺引起的后果及法律责任。</w:t>
      </w:r>
    </w:p>
    <w:p w14:paraId="1EB2D69F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14:paraId="4DE053A0" w14:textId="77777777" w:rsidR="00192B7F" w:rsidRDefault="001910AE">
      <w:pPr>
        <w:spacing w:line="580" w:lineRule="exact"/>
        <w:ind w:firstLineChars="888" w:firstLine="2842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承诺人（法人代表）签字：</w:t>
      </w:r>
    </w:p>
    <w:p w14:paraId="31F4EE01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承诺人所在单位盖章：</w:t>
      </w:r>
    </w:p>
    <w:p w14:paraId="1C5B5DC7" w14:textId="77777777" w:rsidR="00192B7F" w:rsidRDefault="001910AE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                  年    月    日</w:t>
      </w:r>
    </w:p>
    <w:p w14:paraId="782964B8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6709E758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01FD0898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633F58BA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103BC98B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60AF882D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49080668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53EA9860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69E4777C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7CC8BD5D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3C159983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23AF12D4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0E72197F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p w14:paraId="4A48E5BE" w14:textId="77777777" w:rsidR="00192B7F" w:rsidRDefault="00192B7F">
      <w:pPr>
        <w:spacing w:line="580" w:lineRule="exact"/>
        <w:ind w:firstLine="630"/>
        <w:rPr>
          <w:rFonts w:ascii="仿宋_GB2312" w:eastAsia="仿宋_GB2312" w:hAnsi="宋体" w:cs="宋体"/>
          <w:kern w:val="0"/>
          <w:sz w:val="32"/>
          <w:szCs w:val="32"/>
        </w:rPr>
      </w:pPr>
    </w:p>
    <w:sectPr w:rsidR="00192B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467F2" w14:textId="77777777" w:rsidR="00743501" w:rsidRDefault="00743501">
      <w:r>
        <w:separator/>
      </w:r>
    </w:p>
  </w:endnote>
  <w:endnote w:type="continuationSeparator" w:id="0">
    <w:p w14:paraId="0DDFEEC9" w14:textId="77777777" w:rsidR="00743501" w:rsidRDefault="0074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A2E13" w14:textId="77777777" w:rsidR="00192B7F" w:rsidRDefault="001910AE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14:paraId="10166ED0" w14:textId="77777777" w:rsidR="00192B7F" w:rsidRDefault="00192B7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BE921" w14:textId="77777777" w:rsidR="00743501" w:rsidRDefault="00743501">
      <w:r>
        <w:separator/>
      </w:r>
    </w:p>
  </w:footnote>
  <w:footnote w:type="continuationSeparator" w:id="0">
    <w:p w14:paraId="6A079EAF" w14:textId="77777777" w:rsidR="00743501" w:rsidRDefault="00743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E6E1CE"/>
    <w:multiLevelType w:val="singleLevel"/>
    <w:tmpl w:val="8EE6E1C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30B6E9DE"/>
    <w:multiLevelType w:val="singleLevel"/>
    <w:tmpl w:val="30B6E9D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EBF48FE"/>
    <w:multiLevelType w:val="multilevel"/>
    <w:tmpl w:val="4EBF48FE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10D1177"/>
    <w:multiLevelType w:val="singleLevel"/>
    <w:tmpl w:val="610D1177"/>
    <w:lvl w:ilvl="0">
      <w:start w:val="1"/>
      <w:numFmt w:val="chineseCounting"/>
      <w:suff w:val="nothing"/>
      <w:lvlText w:val="%1、"/>
      <w:lvlJc w:val="left"/>
    </w:lvl>
  </w:abstractNum>
  <w:abstractNum w:abstractNumId="4" w15:restartNumberingAfterBreak="0">
    <w:nsid w:val="610D14A7"/>
    <w:multiLevelType w:val="singleLevel"/>
    <w:tmpl w:val="610D14A7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B786A20"/>
    <w:rsid w:val="000C2BD1"/>
    <w:rsid w:val="001910AE"/>
    <w:rsid w:val="00192B7F"/>
    <w:rsid w:val="00610707"/>
    <w:rsid w:val="00743501"/>
    <w:rsid w:val="00C91D53"/>
    <w:rsid w:val="011F5449"/>
    <w:rsid w:val="02000B01"/>
    <w:rsid w:val="02C23EE3"/>
    <w:rsid w:val="02F22BD1"/>
    <w:rsid w:val="045B1469"/>
    <w:rsid w:val="04A42321"/>
    <w:rsid w:val="05616352"/>
    <w:rsid w:val="0665530D"/>
    <w:rsid w:val="07595F1B"/>
    <w:rsid w:val="07A31713"/>
    <w:rsid w:val="07FC78D0"/>
    <w:rsid w:val="0929291A"/>
    <w:rsid w:val="0A856C30"/>
    <w:rsid w:val="0CD36CAA"/>
    <w:rsid w:val="0D3C310B"/>
    <w:rsid w:val="0DCD517E"/>
    <w:rsid w:val="0E995CDA"/>
    <w:rsid w:val="11294B91"/>
    <w:rsid w:val="11F81501"/>
    <w:rsid w:val="12F5159D"/>
    <w:rsid w:val="13963C5C"/>
    <w:rsid w:val="13A87635"/>
    <w:rsid w:val="14785B88"/>
    <w:rsid w:val="15973CBB"/>
    <w:rsid w:val="15E613E9"/>
    <w:rsid w:val="161B669A"/>
    <w:rsid w:val="180A2B59"/>
    <w:rsid w:val="19E03AAB"/>
    <w:rsid w:val="1A765A0A"/>
    <w:rsid w:val="1ACC37C7"/>
    <w:rsid w:val="1B4F7FC5"/>
    <w:rsid w:val="1B684130"/>
    <w:rsid w:val="1BC96D1F"/>
    <w:rsid w:val="1C240602"/>
    <w:rsid w:val="1C8471DB"/>
    <w:rsid w:val="1D3E148B"/>
    <w:rsid w:val="1DB4365C"/>
    <w:rsid w:val="1E34270A"/>
    <w:rsid w:val="1F9C530C"/>
    <w:rsid w:val="206368DB"/>
    <w:rsid w:val="215931BC"/>
    <w:rsid w:val="22520FF6"/>
    <w:rsid w:val="22F400DC"/>
    <w:rsid w:val="24040D20"/>
    <w:rsid w:val="242A6CD1"/>
    <w:rsid w:val="250824DF"/>
    <w:rsid w:val="263625C4"/>
    <w:rsid w:val="27B54A45"/>
    <w:rsid w:val="2A3B5653"/>
    <w:rsid w:val="2A4915D0"/>
    <w:rsid w:val="2AA13FB6"/>
    <w:rsid w:val="2B4512BA"/>
    <w:rsid w:val="2B4C4C1A"/>
    <w:rsid w:val="2DB6750A"/>
    <w:rsid w:val="2E47603D"/>
    <w:rsid w:val="2E814B25"/>
    <w:rsid w:val="2F144D4C"/>
    <w:rsid w:val="2F3A219A"/>
    <w:rsid w:val="2FFA5B04"/>
    <w:rsid w:val="308814C9"/>
    <w:rsid w:val="3764669E"/>
    <w:rsid w:val="37A21A80"/>
    <w:rsid w:val="38DD6B19"/>
    <w:rsid w:val="3B786A20"/>
    <w:rsid w:val="3CFE0608"/>
    <w:rsid w:val="3D772F44"/>
    <w:rsid w:val="3DEF4362"/>
    <w:rsid w:val="3E6D18D5"/>
    <w:rsid w:val="3EC139D3"/>
    <w:rsid w:val="3FB90F3F"/>
    <w:rsid w:val="3FBB48C6"/>
    <w:rsid w:val="40493C80"/>
    <w:rsid w:val="423544BC"/>
    <w:rsid w:val="42DA57F2"/>
    <w:rsid w:val="43AF493E"/>
    <w:rsid w:val="45873AC1"/>
    <w:rsid w:val="46E22959"/>
    <w:rsid w:val="47AC2635"/>
    <w:rsid w:val="48D3659E"/>
    <w:rsid w:val="494E4F02"/>
    <w:rsid w:val="4A240C9C"/>
    <w:rsid w:val="4A5875A9"/>
    <w:rsid w:val="4A802FD6"/>
    <w:rsid w:val="4ABF2E26"/>
    <w:rsid w:val="4AC565F9"/>
    <w:rsid w:val="4B006BFB"/>
    <w:rsid w:val="4B396787"/>
    <w:rsid w:val="4C431186"/>
    <w:rsid w:val="4C702079"/>
    <w:rsid w:val="4CB701C3"/>
    <w:rsid w:val="4D3F2693"/>
    <w:rsid w:val="4D422FA4"/>
    <w:rsid w:val="4EC41792"/>
    <w:rsid w:val="4F70422A"/>
    <w:rsid w:val="4FCB41E9"/>
    <w:rsid w:val="502618E8"/>
    <w:rsid w:val="506863A4"/>
    <w:rsid w:val="50B1267B"/>
    <w:rsid w:val="51026E6F"/>
    <w:rsid w:val="5107796B"/>
    <w:rsid w:val="516254C1"/>
    <w:rsid w:val="51996358"/>
    <w:rsid w:val="51F37614"/>
    <w:rsid w:val="521D018D"/>
    <w:rsid w:val="52B76740"/>
    <w:rsid w:val="52E96A55"/>
    <w:rsid w:val="532A4721"/>
    <w:rsid w:val="53C10778"/>
    <w:rsid w:val="5457555A"/>
    <w:rsid w:val="547A3035"/>
    <w:rsid w:val="549A4653"/>
    <w:rsid w:val="58F342C7"/>
    <w:rsid w:val="59AF0290"/>
    <w:rsid w:val="5A8866AD"/>
    <w:rsid w:val="5AE40D1D"/>
    <w:rsid w:val="5B5A2215"/>
    <w:rsid w:val="5B9719B8"/>
    <w:rsid w:val="5C98591B"/>
    <w:rsid w:val="5D8A795A"/>
    <w:rsid w:val="5E5F2D76"/>
    <w:rsid w:val="5F922AF6"/>
    <w:rsid w:val="601259E5"/>
    <w:rsid w:val="6017496A"/>
    <w:rsid w:val="60BC5C7F"/>
    <w:rsid w:val="61FD70D0"/>
    <w:rsid w:val="62265778"/>
    <w:rsid w:val="63306B4D"/>
    <w:rsid w:val="63871C00"/>
    <w:rsid w:val="63A707BC"/>
    <w:rsid w:val="64DD2A65"/>
    <w:rsid w:val="65436640"/>
    <w:rsid w:val="65461FDF"/>
    <w:rsid w:val="65511197"/>
    <w:rsid w:val="65744A4C"/>
    <w:rsid w:val="675565E0"/>
    <w:rsid w:val="68257CFA"/>
    <w:rsid w:val="68293086"/>
    <w:rsid w:val="68400221"/>
    <w:rsid w:val="687205DC"/>
    <w:rsid w:val="68F07B55"/>
    <w:rsid w:val="69494D5D"/>
    <w:rsid w:val="694C01BA"/>
    <w:rsid w:val="69566187"/>
    <w:rsid w:val="6A523C01"/>
    <w:rsid w:val="6ACC5325"/>
    <w:rsid w:val="6AFE7291"/>
    <w:rsid w:val="6B907582"/>
    <w:rsid w:val="6BED54C2"/>
    <w:rsid w:val="6E455E1D"/>
    <w:rsid w:val="6F4B4DA6"/>
    <w:rsid w:val="702A170E"/>
    <w:rsid w:val="7276588F"/>
    <w:rsid w:val="729416C2"/>
    <w:rsid w:val="74F22BFE"/>
    <w:rsid w:val="75472D6F"/>
    <w:rsid w:val="758107EC"/>
    <w:rsid w:val="76EE7BA3"/>
    <w:rsid w:val="77F24622"/>
    <w:rsid w:val="77FE7AB6"/>
    <w:rsid w:val="79643613"/>
    <w:rsid w:val="79654656"/>
    <w:rsid w:val="7C52298D"/>
    <w:rsid w:val="7DEA3AC5"/>
    <w:rsid w:val="7E181FC5"/>
    <w:rsid w:val="7EEF3AC9"/>
    <w:rsid w:val="7F710522"/>
    <w:rsid w:val="7F7973D7"/>
    <w:rsid w:val="7FAE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6868B5"/>
  <w15:docId w15:val="{7E2339A0-B00E-43C5-9AC1-FF255AF7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</w:pPr>
    <w:rPr>
      <w:rFonts w:ascii="Times New Roman" w:eastAsia="宋体" w:hAnsi="Times New Roman" w:cs="Times New Roman"/>
      <w:sz w:val="24"/>
    </w:rPr>
  </w:style>
  <w:style w:type="character" w:styleId="a5">
    <w:name w:val="page number"/>
    <w:basedOn w:val="a0"/>
    <w:qFormat/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雍 曦</cp:lastModifiedBy>
  <cp:revision>3</cp:revision>
  <cp:lastPrinted>2021-11-22T02:03:00Z</cp:lastPrinted>
  <dcterms:created xsi:type="dcterms:W3CDTF">2021-08-06T08:16:00Z</dcterms:created>
  <dcterms:modified xsi:type="dcterms:W3CDTF">2021-11-23T08:34:00Z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6E3AC634A81C42C1B756F1E1093334B9</vt:lpwstr>
  </property>
</Properties>
</file>